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0593" w14:textId="77777777" w:rsidR="00422D28" w:rsidRDefault="00422D28" w:rsidP="00422D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D28">
        <w:rPr>
          <w:rFonts w:ascii="Times New Roman" w:hAnsi="Times New Roman" w:cs="Times New Roman"/>
          <w:sz w:val="28"/>
          <w:szCs w:val="28"/>
        </w:rPr>
        <w:t xml:space="preserve">Перечень изменений </w:t>
      </w:r>
    </w:p>
    <w:p w14:paraId="4F5B9E9C" w14:textId="339AD9AC" w:rsidR="00D80A10" w:rsidRDefault="00422D28" w:rsidP="00422D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D28">
        <w:rPr>
          <w:rFonts w:ascii="Times New Roman" w:hAnsi="Times New Roman" w:cs="Times New Roman"/>
          <w:sz w:val="28"/>
          <w:szCs w:val="28"/>
        </w:rPr>
        <w:t xml:space="preserve">внесенных в План закупки товаров (работ, услуг) ОАО «Светловский водоканал» на </w:t>
      </w:r>
      <w:r w:rsidR="009C1F9D">
        <w:rPr>
          <w:rFonts w:ascii="Times New Roman" w:hAnsi="Times New Roman" w:cs="Times New Roman"/>
          <w:sz w:val="28"/>
          <w:szCs w:val="28"/>
        </w:rPr>
        <w:t>2020</w:t>
      </w:r>
      <w:r w:rsidRPr="00422D2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8E0A815" w14:textId="73F2A7C5" w:rsidR="00422D28" w:rsidRDefault="00422D28" w:rsidP="00422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закупок </w:t>
      </w:r>
      <w:r w:rsidRPr="00422D28">
        <w:rPr>
          <w:rFonts w:ascii="Times New Roman" w:hAnsi="Times New Roman" w:cs="Times New Roman"/>
          <w:sz w:val="28"/>
          <w:szCs w:val="28"/>
        </w:rPr>
        <w:t xml:space="preserve">товаров (работ, услуг) ОАО «Светловский водоканал» на </w:t>
      </w:r>
      <w:r w:rsidR="009C1F9D">
        <w:rPr>
          <w:rFonts w:ascii="Times New Roman" w:hAnsi="Times New Roman" w:cs="Times New Roman"/>
          <w:sz w:val="28"/>
          <w:szCs w:val="28"/>
        </w:rPr>
        <w:t>2020</w:t>
      </w:r>
      <w:r w:rsidRPr="00422D28">
        <w:rPr>
          <w:rFonts w:ascii="Times New Roman" w:hAnsi="Times New Roman" w:cs="Times New Roman"/>
          <w:sz w:val="28"/>
          <w:szCs w:val="28"/>
        </w:rPr>
        <w:t xml:space="preserve"> год</w:t>
      </w:r>
      <w:r w:rsidR="009B6F0C">
        <w:rPr>
          <w:rFonts w:ascii="Times New Roman" w:hAnsi="Times New Roman" w:cs="Times New Roman"/>
          <w:sz w:val="28"/>
          <w:szCs w:val="28"/>
        </w:rPr>
        <w:t xml:space="preserve"> дополнить позицией </w:t>
      </w:r>
      <w:r w:rsidR="009B6F0C" w:rsidRPr="009C1F9D">
        <w:rPr>
          <w:rFonts w:ascii="Times New Roman" w:hAnsi="Times New Roman" w:cs="Times New Roman"/>
          <w:sz w:val="28"/>
          <w:szCs w:val="28"/>
        </w:rPr>
        <w:t>№</w:t>
      </w:r>
      <w:r w:rsidR="007F67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502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1842"/>
        <w:gridCol w:w="1823"/>
        <w:gridCol w:w="816"/>
        <w:gridCol w:w="1007"/>
        <w:gridCol w:w="1121"/>
        <w:gridCol w:w="903"/>
        <w:gridCol w:w="1418"/>
        <w:gridCol w:w="1134"/>
        <w:gridCol w:w="1210"/>
        <w:gridCol w:w="1058"/>
        <w:gridCol w:w="851"/>
        <w:gridCol w:w="567"/>
      </w:tblGrid>
      <w:tr w:rsidR="00422D28" w:rsidRPr="00422D28" w14:paraId="42E14EAA" w14:textId="77777777" w:rsidTr="004A188C">
        <w:trPr>
          <w:trHeight w:val="3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2D9CE634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Порядковый номер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773811AF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по </w:t>
            </w:r>
            <w:hyperlink r:id="rId4" w:history="1">
              <w:r w:rsidRPr="00422D2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  <w:r w:rsidRPr="00422D28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3D0B5AA3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по </w:t>
            </w:r>
            <w:hyperlink r:id="rId5" w:history="1">
              <w:r w:rsidRPr="00422D2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ОКПД</w:t>
              </w:r>
            </w:hyperlink>
            <w:r w:rsidRPr="00422D28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 2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A106FD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Условия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779607B3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Способ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51B25E87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Закупка в электронной форме</w:t>
            </w:r>
          </w:p>
        </w:tc>
      </w:tr>
      <w:tr w:rsidR="00422D28" w:rsidRPr="00422D28" w14:paraId="583A950E" w14:textId="77777777" w:rsidTr="004A188C">
        <w:trPr>
          <w:trHeight w:val="12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939FA1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5FD575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8CA78C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04689F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2E6F88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799118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C013A4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количестве (объеме)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E772E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регион поставки товаров (выполнения работ, оказания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EF228A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начальной (максимальной) цене договора (цене лота)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0CC14F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график осуществления процедур закупки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609785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A1760D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2D28" w:rsidRPr="00422D28" w14:paraId="1DF06456" w14:textId="77777777" w:rsidTr="004A188C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752D19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501151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B52639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80B5B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289A2A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AF440E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по </w:t>
            </w:r>
            <w:hyperlink r:id="rId6" w:history="1">
              <w:r w:rsidRPr="00422D2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62D29E3B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0D32C5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619AA4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по </w:t>
            </w:r>
            <w:hyperlink r:id="rId7" w:history="1">
              <w:r w:rsidRPr="00422D2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764EB6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B65A63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63944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планируемая дата размещения извещения о закупке (месяц, год)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FD379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срок исполнения договора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0A6C4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AA96EE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да/</w:t>
            </w:r>
          </w:p>
          <w:p w14:paraId="656CE740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753C7C" w:rsidRPr="00753C7C" w14:paraId="5AFEB533" w14:textId="77777777" w:rsidTr="00BA583C">
        <w:trPr>
          <w:cantSplit/>
          <w:trHeight w:hRule="exact" w:val="30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5F8CE" w14:textId="200C177E" w:rsidR="00753C7C" w:rsidRPr="00753C7C" w:rsidRDefault="00753C7C" w:rsidP="0075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C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966CE33" w14:textId="6CBE05F2" w:rsidR="00753C7C" w:rsidRPr="00753C7C" w:rsidRDefault="00753C7C" w:rsidP="0075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C7C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80172C9" w14:textId="2EDE5515" w:rsidR="00753C7C" w:rsidRPr="00753C7C" w:rsidRDefault="00753C7C" w:rsidP="0075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C7C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9D7750" w14:textId="12290A2D" w:rsidR="00753C7C" w:rsidRPr="00753C7C" w:rsidRDefault="00753C7C" w:rsidP="0075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C7C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753C7C">
              <w:rPr>
                <w:rFonts w:ascii="Times New Roman" w:hAnsi="Times New Roman" w:cs="Times New Roman"/>
                <w:sz w:val="20"/>
                <w:szCs w:val="20"/>
              </w:rPr>
              <w:t>оставк</w:t>
            </w:r>
            <w:r w:rsidRPr="00753C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3C7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для модернизация схемы питания трансформаторных подстанций ТП93-12 и ТП 93-13 водозабора г. Светлый на напряжении 15 кВ</w:t>
            </w:r>
            <w:r w:rsidRPr="00753C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F7204A" w14:textId="746F6D4F" w:rsidR="00753C7C" w:rsidRPr="00753C7C" w:rsidRDefault="00753C7C" w:rsidP="0075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C7C">
              <w:rPr>
                <w:rFonts w:ascii="Times New Roman" w:hAnsi="Times New Roman" w:cs="Times New Roman"/>
                <w:sz w:val="20"/>
                <w:szCs w:val="20"/>
              </w:rPr>
              <w:t>Сертификация продукции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E83C2" w14:textId="6D2E7511" w:rsidR="00753C7C" w:rsidRPr="00753C7C" w:rsidRDefault="00753C7C" w:rsidP="0075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C7C">
              <w:rPr>
                <w:rFonts w:ascii="Times New Roman" w:eastAsia="Calibri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19141" w14:textId="0D3C2CD2" w:rsidR="00753C7C" w:rsidRPr="00753C7C" w:rsidRDefault="00753C7C" w:rsidP="0075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C7C">
              <w:rPr>
                <w:rFonts w:ascii="Times New Roman" w:eastAsia="Calibri" w:hAnsi="Times New Roman" w:cs="Times New Roman"/>
                <w:sz w:val="20"/>
                <w:szCs w:val="20"/>
              </w:rPr>
              <w:t>усл.ед.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E340B" w14:textId="2C248975" w:rsidR="00753C7C" w:rsidRPr="00753C7C" w:rsidRDefault="00753C7C" w:rsidP="0075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C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F6422" w14:textId="77777777" w:rsidR="00753C7C" w:rsidRPr="00753C7C" w:rsidRDefault="00753C7C" w:rsidP="0075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C7C">
              <w:rPr>
                <w:rFonts w:ascii="Times New Roman" w:hAnsi="Times New Roman" w:cs="Times New Roman"/>
                <w:sz w:val="20"/>
                <w:szCs w:val="20"/>
              </w:rPr>
              <w:t>27425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F159E6" w14:textId="77777777" w:rsidR="00753C7C" w:rsidRPr="00753C7C" w:rsidRDefault="00753C7C" w:rsidP="0075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C7C">
              <w:rPr>
                <w:rFonts w:ascii="Times New Roman" w:hAnsi="Times New Roman" w:cs="Times New Roman"/>
                <w:sz w:val="20"/>
                <w:szCs w:val="20"/>
              </w:rPr>
              <w:t>Калининградская обл.,</w:t>
            </w:r>
          </w:p>
          <w:p w14:paraId="40129576" w14:textId="77777777" w:rsidR="00753C7C" w:rsidRPr="00753C7C" w:rsidRDefault="00753C7C" w:rsidP="0075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C7C">
              <w:rPr>
                <w:rFonts w:ascii="Times New Roman" w:hAnsi="Times New Roman" w:cs="Times New Roman"/>
                <w:sz w:val="20"/>
                <w:szCs w:val="20"/>
              </w:rPr>
              <w:t>Светловский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C9F98" w14:textId="2DDE27E9" w:rsidR="00753C7C" w:rsidRPr="00753C7C" w:rsidRDefault="00907EAE" w:rsidP="0075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EAE">
              <w:rPr>
                <w:rFonts w:ascii="Times New Roman" w:hAnsi="Times New Roman" w:cs="Times New Roman"/>
                <w:sz w:val="20"/>
                <w:szCs w:val="20"/>
              </w:rPr>
              <w:t xml:space="preserve">4 999 000,00 </w:t>
            </w:r>
            <w:r w:rsidR="00753C7C" w:rsidRPr="00753C7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руб.</w:t>
            </w:r>
            <w:r w:rsidR="00753C7C" w:rsidRPr="00753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347E3" w14:textId="2E931EB5" w:rsidR="00753C7C" w:rsidRPr="00753C7C" w:rsidRDefault="00753C7C" w:rsidP="0075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07E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3C7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995C0" w14:textId="0BCC32CC" w:rsidR="00753C7C" w:rsidRPr="00753C7C" w:rsidRDefault="00753C7C" w:rsidP="0075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07E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Pr="00753C7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0DA2A8C4" w14:textId="086BE82A" w:rsidR="00753C7C" w:rsidRPr="00753C7C" w:rsidRDefault="00753C7C" w:rsidP="0075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C7C">
              <w:rPr>
                <w:rFonts w:ascii="Times New Roman" w:hAnsi="Times New Roman" w:cs="Times New Roman"/>
                <w:sz w:val="20"/>
                <w:szCs w:val="20"/>
              </w:rPr>
              <w:t>Тендер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11BA7" w14:textId="77777777" w:rsidR="00753C7C" w:rsidRPr="00753C7C" w:rsidRDefault="00753C7C" w:rsidP="0075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C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787A5611" w14:textId="38A40F9D" w:rsidR="00422D28" w:rsidRPr="00422D28" w:rsidRDefault="00422D28" w:rsidP="00422D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ПТО </w:t>
      </w:r>
      <w:r w:rsidR="003E0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Луговов А.Л.</w:t>
      </w:r>
    </w:p>
    <w:sectPr w:rsidR="00422D28" w:rsidRPr="00422D28" w:rsidSect="00422D2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28"/>
    <w:rsid w:val="00000BB9"/>
    <w:rsid w:val="0000358E"/>
    <w:rsid w:val="00007CEC"/>
    <w:rsid w:val="0001717C"/>
    <w:rsid w:val="000232D8"/>
    <w:rsid w:val="000267E1"/>
    <w:rsid w:val="00032A97"/>
    <w:rsid w:val="00034C0B"/>
    <w:rsid w:val="00040D4F"/>
    <w:rsid w:val="00041305"/>
    <w:rsid w:val="0004308B"/>
    <w:rsid w:val="000433BB"/>
    <w:rsid w:val="00043C71"/>
    <w:rsid w:val="00055B04"/>
    <w:rsid w:val="00057223"/>
    <w:rsid w:val="00060931"/>
    <w:rsid w:val="00065FD1"/>
    <w:rsid w:val="00071630"/>
    <w:rsid w:val="00086910"/>
    <w:rsid w:val="00094D29"/>
    <w:rsid w:val="00095486"/>
    <w:rsid w:val="000A153B"/>
    <w:rsid w:val="000A55EE"/>
    <w:rsid w:val="000A77E4"/>
    <w:rsid w:val="000B16B7"/>
    <w:rsid w:val="000B425D"/>
    <w:rsid w:val="000B6796"/>
    <w:rsid w:val="000C439B"/>
    <w:rsid w:val="000D01E8"/>
    <w:rsid w:val="000F3B16"/>
    <w:rsid w:val="00105EFF"/>
    <w:rsid w:val="00113DF2"/>
    <w:rsid w:val="00122B16"/>
    <w:rsid w:val="00126C30"/>
    <w:rsid w:val="001303D2"/>
    <w:rsid w:val="00130B0B"/>
    <w:rsid w:val="00132BE8"/>
    <w:rsid w:val="00135959"/>
    <w:rsid w:val="00137787"/>
    <w:rsid w:val="00145453"/>
    <w:rsid w:val="0015022A"/>
    <w:rsid w:val="00153D19"/>
    <w:rsid w:val="001543FC"/>
    <w:rsid w:val="0015561C"/>
    <w:rsid w:val="00155E42"/>
    <w:rsid w:val="00163D08"/>
    <w:rsid w:val="00164393"/>
    <w:rsid w:val="00165E83"/>
    <w:rsid w:val="00172D8F"/>
    <w:rsid w:val="00173223"/>
    <w:rsid w:val="0018730A"/>
    <w:rsid w:val="001875AA"/>
    <w:rsid w:val="00192E37"/>
    <w:rsid w:val="00197B04"/>
    <w:rsid w:val="001B23BB"/>
    <w:rsid w:val="001C1C05"/>
    <w:rsid w:val="001D06CF"/>
    <w:rsid w:val="001D47A2"/>
    <w:rsid w:val="001E3BB4"/>
    <w:rsid w:val="001E5A3D"/>
    <w:rsid w:val="001E5B35"/>
    <w:rsid w:val="001E5F5A"/>
    <w:rsid w:val="001F1F05"/>
    <w:rsid w:val="001F6E93"/>
    <w:rsid w:val="0021040F"/>
    <w:rsid w:val="00223C4C"/>
    <w:rsid w:val="002335A9"/>
    <w:rsid w:val="002364C9"/>
    <w:rsid w:val="00252010"/>
    <w:rsid w:val="00254DE4"/>
    <w:rsid w:val="00255A20"/>
    <w:rsid w:val="00256272"/>
    <w:rsid w:val="002565C5"/>
    <w:rsid w:val="002664E1"/>
    <w:rsid w:val="00273003"/>
    <w:rsid w:val="00284BD8"/>
    <w:rsid w:val="00285D0D"/>
    <w:rsid w:val="002A0DBC"/>
    <w:rsid w:val="002A2B61"/>
    <w:rsid w:val="002A42CB"/>
    <w:rsid w:val="002A456D"/>
    <w:rsid w:val="002B23A4"/>
    <w:rsid w:val="002D5526"/>
    <w:rsid w:val="002E1843"/>
    <w:rsid w:val="002F20E0"/>
    <w:rsid w:val="002F3A52"/>
    <w:rsid w:val="002F3EC8"/>
    <w:rsid w:val="002F5F96"/>
    <w:rsid w:val="00313770"/>
    <w:rsid w:val="003141ED"/>
    <w:rsid w:val="00320BEE"/>
    <w:rsid w:val="00322CB5"/>
    <w:rsid w:val="00323C37"/>
    <w:rsid w:val="003275C5"/>
    <w:rsid w:val="0033227D"/>
    <w:rsid w:val="00340BFE"/>
    <w:rsid w:val="0035147F"/>
    <w:rsid w:val="00355C8A"/>
    <w:rsid w:val="0037358A"/>
    <w:rsid w:val="00377905"/>
    <w:rsid w:val="00387854"/>
    <w:rsid w:val="00393626"/>
    <w:rsid w:val="00396F1E"/>
    <w:rsid w:val="00397766"/>
    <w:rsid w:val="003A07FD"/>
    <w:rsid w:val="003A52B8"/>
    <w:rsid w:val="003B0316"/>
    <w:rsid w:val="003C7895"/>
    <w:rsid w:val="003E0C35"/>
    <w:rsid w:val="003F01FC"/>
    <w:rsid w:val="003F7B2C"/>
    <w:rsid w:val="00406CD4"/>
    <w:rsid w:val="00407C60"/>
    <w:rsid w:val="00407E45"/>
    <w:rsid w:val="00415AB3"/>
    <w:rsid w:val="00416816"/>
    <w:rsid w:val="00417A01"/>
    <w:rsid w:val="004221E1"/>
    <w:rsid w:val="00422D28"/>
    <w:rsid w:val="00427CAF"/>
    <w:rsid w:val="00427D5A"/>
    <w:rsid w:val="00430B11"/>
    <w:rsid w:val="0044027B"/>
    <w:rsid w:val="00440BEE"/>
    <w:rsid w:val="00444303"/>
    <w:rsid w:val="00445D69"/>
    <w:rsid w:val="00447A18"/>
    <w:rsid w:val="00450936"/>
    <w:rsid w:val="00454728"/>
    <w:rsid w:val="0046587F"/>
    <w:rsid w:val="00465D92"/>
    <w:rsid w:val="00470E93"/>
    <w:rsid w:val="00472770"/>
    <w:rsid w:val="004731ED"/>
    <w:rsid w:val="004749D5"/>
    <w:rsid w:val="004764AE"/>
    <w:rsid w:val="00484C6C"/>
    <w:rsid w:val="00485E74"/>
    <w:rsid w:val="0049152E"/>
    <w:rsid w:val="004A0508"/>
    <w:rsid w:val="004A1A68"/>
    <w:rsid w:val="004B21F8"/>
    <w:rsid w:val="004B2DA2"/>
    <w:rsid w:val="004B5015"/>
    <w:rsid w:val="004D08AA"/>
    <w:rsid w:val="004E4EC5"/>
    <w:rsid w:val="004F4EC4"/>
    <w:rsid w:val="004F6D10"/>
    <w:rsid w:val="0050061A"/>
    <w:rsid w:val="00504F48"/>
    <w:rsid w:val="00505435"/>
    <w:rsid w:val="00517D1D"/>
    <w:rsid w:val="00520AC9"/>
    <w:rsid w:val="00523E1E"/>
    <w:rsid w:val="0053603E"/>
    <w:rsid w:val="005420BE"/>
    <w:rsid w:val="005422D0"/>
    <w:rsid w:val="00542A7D"/>
    <w:rsid w:val="00551F8D"/>
    <w:rsid w:val="00553BC8"/>
    <w:rsid w:val="00557A17"/>
    <w:rsid w:val="005725AE"/>
    <w:rsid w:val="00573AA3"/>
    <w:rsid w:val="005852A6"/>
    <w:rsid w:val="005A03B9"/>
    <w:rsid w:val="005A05F7"/>
    <w:rsid w:val="005A4AE0"/>
    <w:rsid w:val="005A7789"/>
    <w:rsid w:val="005A7DD6"/>
    <w:rsid w:val="005B4950"/>
    <w:rsid w:val="005C43E5"/>
    <w:rsid w:val="005C7024"/>
    <w:rsid w:val="005C71C1"/>
    <w:rsid w:val="005D3274"/>
    <w:rsid w:val="005E572B"/>
    <w:rsid w:val="005E60F9"/>
    <w:rsid w:val="005F15CE"/>
    <w:rsid w:val="005F190F"/>
    <w:rsid w:val="005F7A85"/>
    <w:rsid w:val="00613C2A"/>
    <w:rsid w:val="00621028"/>
    <w:rsid w:val="006216B7"/>
    <w:rsid w:val="00635E6F"/>
    <w:rsid w:val="00637B87"/>
    <w:rsid w:val="006428AF"/>
    <w:rsid w:val="00642FB5"/>
    <w:rsid w:val="0064530B"/>
    <w:rsid w:val="00645B42"/>
    <w:rsid w:val="0064706D"/>
    <w:rsid w:val="00653164"/>
    <w:rsid w:val="006575BF"/>
    <w:rsid w:val="006663D2"/>
    <w:rsid w:val="00666704"/>
    <w:rsid w:val="006806EF"/>
    <w:rsid w:val="00686B05"/>
    <w:rsid w:val="006978C1"/>
    <w:rsid w:val="006B22A8"/>
    <w:rsid w:val="006B3410"/>
    <w:rsid w:val="006C268A"/>
    <w:rsid w:val="006C289A"/>
    <w:rsid w:val="006C4141"/>
    <w:rsid w:val="006D75A1"/>
    <w:rsid w:val="006E3F26"/>
    <w:rsid w:val="006F64FB"/>
    <w:rsid w:val="00706474"/>
    <w:rsid w:val="00720E44"/>
    <w:rsid w:val="0072794C"/>
    <w:rsid w:val="00733725"/>
    <w:rsid w:val="00733BCB"/>
    <w:rsid w:val="00736936"/>
    <w:rsid w:val="00736EAA"/>
    <w:rsid w:val="00740DBC"/>
    <w:rsid w:val="0074551A"/>
    <w:rsid w:val="00753C7C"/>
    <w:rsid w:val="00762035"/>
    <w:rsid w:val="00765618"/>
    <w:rsid w:val="0077185E"/>
    <w:rsid w:val="007763A4"/>
    <w:rsid w:val="00786E56"/>
    <w:rsid w:val="00792516"/>
    <w:rsid w:val="0079356E"/>
    <w:rsid w:val="00793B9A"/>
    <w:rsid w:val="007A5339"/>
    <w:rsid w:val="007A68AC"/>
    <w:rsid w:val="007A6CC0"/>
    <w:rsid w:val="007C1BFC"/>
    <w:rsid w:val="007C7878"/>
    <w:rsid w:val="007D1E71"/>
    <w:rsid w:val="007D6053"/>
    <w:rsid w:val="007F0039"/>
    <w:rsid w:val="007F00F9"/>
    <w:rsid w:val="007F07C8"/>
    <w:rsid w:val="007F67BC"/>
    <w:rsid w:val="007F6C17"/>
    <w:rsid w:val="00800A34"/>
    <w:rsid w:val="008033D2"/>
    <w:rsid w:val="00805FE7"/>
    <w:rsid w:val="008143AB"/>
    <w:rsid w:val="00815F48"/>
    <w:rsid w:val="00824048"/>
    <w:rsid w:val="008256FC"/>
    <w:rsid w:val="00825D39"/>
    <w:rsid w:val="00826900"/>
    <w:rsid w:val="00832456"/>
    <w:rsid w:val="00834331"/>
    <w:rsid w:val="008447DA"/>
    <w:rsid w:val="00846FA7"/>
    <w:rsid w:val="00854BD4"/>
    <w:rsid w:val="00855187"/>
    <w:rsid w:val="008705E7"/>
    <w:rsid w:val="00877326"/>
    <w:rsid w:val="00880D37"/>
    <w:rsid w:val="0088167C"/>
    <w:rsid w:val="00886488"/>
    <w:rsid w:val="0089187E"/>
    <w:rsid w:val="00891E74"/>
    <w:rsid w:val="008921DD"/>
    <w:rsid w:val="00893DC7"/>
    <w:rsid w:val="008A15E7"/>
    <w:rsid w:val="008A430E"/>
    <w:rsid w:val="008A44DE"/>
    <w:rsid w:val="008B0731"/>
    <w:rsid w:val="008B08DC"/>
    <w:rsid w:val="008B0FF8"/>
    <w:rsid w:val="008D144D"/>
    <w:rsid w:val="008D27AD"/>
    <w:rsid w:val="008D3C7A"/>
    <w:rsid w:val="008D63D3"/>
    <w:rsid w:val="008E2993"/>
    <w:rsid w:val="008E5075"/>
    <w:rsid w:val="008F3304"/>
    <w:rsid w:val="008F38BB"/>
    <w:rsid w:val="008F4E09"/>
    <w:rsid w:val="008F76A7"/>
    <w:rsid w:val="008F7A2E"/>
    <w:rsid w:val="00905448"/>
    <w:rsid w:val="00907EAE"/>
    <w:rsid w:val="009129B4"/>
    <w:rsid w:val="0091723F"/>
    <w:rsid w:val="00921977"/>
    <w:rsid w:val="00933A9E"/>
    <w:rsid w:val="009348BF"/>
    <w:rsid w:val="00942993"/>
    <w:rsid w:val="009452B4"/>
    <w:rsid w:val="00946025"/>
    <w:rsid w:val="00946407"/>
    <w:rsid w:val="00947BD6"/>
    <w:rsid w:val="009505BC"/>
    <w:rsid w:val="00954BF5"/>
    <w:rsid w:val="009579D8"/>
    <w:rsid w:val="00964C63"/>
    <w:rsid w:val="00967D1B"/>
    <w:rsid w:val="00971C74"/>
    <w:rsid w:val="009728EA"/>
    <w:rsid w:val="0097362E"/>
    <w:rsid w:val="0097687C"/>
    <w:rsid w:val="00990611"/>
    <w:rsid w:val="009917A1"/>
    <w:rsid w:val="00997F58"/>
    <w:rsid w:val="009A34D3"/>
    <w:rsid w:val="009A4A38"/>
    <w:rsid w:val="009A7A5D"/>
    <w:rsid w:val="009B6632"/>
    <w:rsid w:val="009B6F0C"/>
    <w:rsid w:val="009C1F9D"/>
    <w:rsid w:val="00A105ED"/>
    <w:rsid w:val="00A1074E"/>
    <w:rsid w:val="00A15FDE"/>
    <w:rsid w:val="00A253ED"/>
    <w:rsid w:val="00A30443"/>
    <w:rsid w:val="00A450EE"/>
    <w:rsid w:val="00A516EB"/>
    <w:rsid w:val="00A54EB6"/>
    <w:rsid w:val="00A6559D"/>
    <w:rsid w:val="00A66F1F"/>
    <w:rsid w:val="00A67B7A"/>
    <w:rsid w:val="00A728B7"/>
    <w:rsid w:val="00A755C8"/>
    <w:rsid w:val="00A82269"/>
    <w:rsid w:val="00A86E4A"/>
    <w:rsid w:val="00A86E6A"/>
    <w:rsid w:val="00A879DC"/>
    <w:rsid w:val="00A95BDD"/>
    <w:rsid w:val="00A95F7B"/>
    <w:rsid w:val="00AA000A"/>
    <w:rsid w:val="00AA1AA5"/>
    <w:rsid w:val="00AA4506"/>
    <w:rsid w:val="00AA4754"/>
    <w:rsid w:val="00AA5D39"/>
    <w:rsid w:val="00AA68F5"/>
    <w:rsid w:val="00AB07CC"/>
    <w:rsid w:val="00AB556A"/>
    <w:rsid w:val="00AB5B03"/>
    <w:rsid w:val="00AB7B4E"/>
    <w:rsid w:val="00AC1F51"/>
    <w:rsid w:val="00AC3580"/>
    <w:rsid w:val="00AC5B82"/>
    <w:rsid w:val="00AD1D0B"/>
    <w:rsid w:val="00AD2FFC"/>
    <w:rsid w:val="00AE3A25"/>
    <w:rsid w:val="00AF78CE"/>
    <w:rsid w:val="00B0699F"/>
    <w:rsid w:val="00B11148"/>
    <w:rsid w:val="00B165E0"/>
    <w:rsid w:val="00B2380B"/>
    <w:rsid w:val="00B25118"/>
    <w:rsid w:val="00B33529"/>
    <w:rsid w:val="00B453A0"/>
    <w:rsid w:val="00B519E4"/>
    <w:rsid w:val="00B5568B"/>
    <w:rsid w:val="00B64F1B"/>
    <w:rsid w:val="00B65262"/>
    <w:rsid w:val="00B65FA3"/>
    <w:rsid w:val="00B72019"/>
    <w:rsid w:val="00B7244F"/>
    <w:rsid w:val="00B72753"/>
    <w:rsid w:val="00B73019"/>
    <w:rsid w:val="00B75023"/>
    <w:rsid w:val="00B75EAE"/>
    <w:rsid w:val="00B80A1F"/>
    <w:rsid w:val="00B928BE"/>
    <w:rsid w:val="00BB76E5"/>
    <w:rsid w:val="00BB7CAD"/>
    <w:rsid w:val="00BB7DC8"/>
    <w:rsid w:val="00BC6820"/>
    <w:rsid w:val="00BD2592"/>
    <w:rsid w:val="00BD545E"/>
    <w:rsid w:val="00BD7EC5"/>
    <w:rsid w:val="00BE018A"/>
    <w:rsid w:val="00BE03D0"/>
    <w:rsid w:val="00BE6BE5"/>
    <w:rsid w:val="00BF5239"/>
    <w:rsid w:val="00C01D0A"/>
    <w:rsid w:val="00C01ECC"/>
    <w:rsid w:val="00C03041"/>
    <w:rsid w:val="00C0577D"/>
    <w:rsid w:val="00C06C8E"/>
    <w:rsid w:val="00C11063"/>
    <w:rsid w:val="00C1496A"/>
    <w:rsid w:val="00C20F87"/>
    <w:rsid w:val="00C228E0"/>
    <w:rsid w:val="00C266B8"/>
    <w:rsid w:val="00C300E2"/>
    <w:rsid w:val="00C34E84"/>
    <w:rsid w:val="00C352BF"/>
    <w:rsid w:val="00C53197"/>
    <w:rsid w:val="00C54176"/>
    <w:rsid w:val="00C65E78"/>
    <w:rsid w:val="00C70A1D"/>
    <w:rsid w:val="00C724B7"/>
    <w:rsid w:val="00C73FD1"/>
    <w:rsid w:val="00C8238A"/>
    <w:rsid w:val="00C83C10"/>
    <w:rsid w:val="00C90105"/>
    <w:rsid w:val="00C978C6"/>
    <w:rsid w:val="00CA54D8"/>
    <w:rsid w:val="00CA726D"/>
    <w:rsid w:val="00CC4E8B"/>
    <w:rsid w:val="00CD341C"/>
    <w:rsid w:val="00CF419E"/>
    <w:rsid w:val="00CF5D79"/>
    <w:rsid w:val="00D026FF"/>
    <w:rsid w:val="00D16441"/>
    <w:rsid w:val="00D22305"/>
    <w:rsid w:val="00D27E0D"/>
    <w:rsid w:val="00D32ABB"/>
    <w:rsid w:val="00D45A89"/>
    <w:rsid w:val="00D471BE"/>
    <w:rsid w:val="00D51DF8"/>
    <w:rsid w:val="00D52E64"/>
    <w:rsid w:val="00D57DC0"/>
    <w:rsid w:val="00D62193"/>
    <w:rsid w:val="00D62482"/>
    <w:rsid w:val="00D638AB"/>
    <w:rsid w:val="00D63DC3"/>
    <w:rsid w:val="00D67E8A"/>
    <w:rsid w:val="00D77EAA"/>
    <w:rsid w:val="00D80356"/>
    <w:rsid w:val="00D80A10"/>
    <w:rsid w:val="00D91194"/>
    <w:rsid w:val="00D91FB7"/>
    <w:rsid w:val="00D959FA"/>
    <w:rsid w:val="00DA2127"/>
    <w:rsid w:val="00DA4C8F"/>
    <w:rsid w:val="00DA59DA"/>
    <w:rsid w:val="00DB22BB"/>
    <w:rsid w:val="00DB2B03"/>
    <w:rsid w:val="00DB39CD"/>
    <w:rsid w:val="00DB47EB"/>
    <w:rsid w:val="00DC050B"/>
    <w:rsid w:val="00DC24E6"/>
    <w:rsid w:val="00DC7794"/>
    <w:rsid w:val="00DD1325"/>
    <w:rsid w:val="00DD16AF"/>
    <w:rsid w:val="00DD2F21"/>
    <w:rsid w:val="00DD4B33"/>
    <w:rsid w:val="00DF01DE"/>
    <w:rsid w:val="00DF6782"/>
    <w:rsid w:val="00E053AB"/>
    <w:rsid w:val="00E054B2"/>
    <w:rsid w:val="00E0755B"/>
    <w:rsid w:val="00E12ADE"/>
    <w:rsid w:val="00E17815"/>
    <w:rsid w:val="00E3002E"/>
    <w:rsid w:val="00E30D25"/>
    <w:rsid w:val="00E407CC"/>
    <w:rsid w:val="00E44AAB"/>
    <w:rsid w:val="00E46967"/>
    <w:rsid w:val="00E5110E"/>
    <w:rsid w:val="00E5580B"/>
    <w:rsid w:val="00E6189B"/>
    <w:rsid w:val="00E635C9"/>
    <w:rsid w:val="00E64289"/>
    <w:rsid w:val="00E65C3E"/>
    <w:rsid w:val="00E662DC"/>
    <w:rsid w:val="00E66C6C"/>
    <w:rsid w:val="00E71421"/>
    <w:rsid w:val="00E86BB2"/>
    <w:rsid w:val="00E92471"/>
    <w:rsid w:val="00EA04F6"/>
    <w:rsid w:val="00EA33BC"/>
    <w:rsid w:val="00EA68AF"/>
    <w:rsid w:val="00EB0174"/>
    <w:rsid w:val="00EB206F"/>
    <w:rsid w:val="00EC13B4"/>
    <w:rsid w:val="00EC2853"/>
    <w:rsid w:val="00EC751F"/>
    <w:rsid w:val="00ED3062"/>
    <w:rsid w:val="00ED5866"/>
    <w:rsid w:val="00EF3969"/>
    <w:rsid w:val="00EF4188"/>
    <w:rsid w:val="00F03E19"/>
    <w:rsid w:val="00F0489E"/>
    <w:rsid w:val="00F12EF9"/>
    <w:rsid w:val="00F205A7"/>
    <w:rsid w:val="00F27637"/>
    <w:rsid w:val="00F34190"/>
    <w:rsid w:val="00F5023C"/>
    <w:rsid w:val="00F540B7"/>
    <w:rsid w:val="00F565C3"/>
    <w:rsid w:val="00F976B1"/>
    <w:rsid w:val="00FA41BB"/>
    <w:rsid w:val="00FA5E3F"/>
    <w:rsid w:val="00FB17BD"/>
    <w:rsid w:val="00FB42F5"/>
    <w:rsid w:val="00FB6BAC"/>
    <w:rsid w:val="00FC17F1"/>
    <w:rsid w:val="00FC7EBD"/>
    <w:rsid w:val="00FD0600"/>
    <w:rsid w:val="00FD0781"/>
    <w:rsid w:val="00FD2ADD"/>
    <w:rsid w:val="00FD35B4"/>
    <w:rsid w:val="00FE2416"/>
    <w:rsid w:val="00FE69E4"/>
    <w:rsid w:val="00FF3510"/>
    <w:rsid w:val="00FF64C2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08A0"/>
  <w15:chartTrackingRefBased/>
  <w15:docId w15:val="{F95BE01F-EDA4-4FD6-9EFF-3F97AC12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4E0A7680715914A206CEB95A8FE85C417E5B4935FAE291DCD0EF33C2IEv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4E0A7680715914A206CEB95A8FE85C417F5D453BFDE291DCD0EF33C2IEvEL" TargetMode="External"/><Relationship Id="rId5" Type="http://schemas.openxmlformats.org/officeDocument/2006/relationships/hyperlink" Target="consultantplus://offline/ref=4F4E0A7680715914A206CEB95A8FE85C417D594134FDE291DCD0EF33C2IEvEL" TargetMode="External"/><Relationship Id="rId4" Type="http://schemas.openxmlformats.org/officeDocument/2006/relationships/hyperlink" Target="consultantplus://offline/ref=4F4E0A7680715914A206CEB95A8FE85C417E52493DF1E291DCD0EF33C2EE96C6775B24CAEF5209D0IDv7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Skulkin</dc:creator>
  <cp:keywords/>
  <dc:description/>
  <cp:lastModifiedBy>Пользователь</cp:lastModifiedBy>
  <cp:revision>3</cp:revision>
  <cp:lastPrinted>2017-09-19T08:43:00Z</cp:lastPrinted>
  <dcterms:created xsi:type="dcterms:W3CDTF">2020-03-02T09:12:00Z</dcterms:created>
  <dcterms:modified xsi:type="dcterms:W3CDTF">2020-03-02T09:15:00Z</dcterms:modified>
</cp:coreProperties>
</file>